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B3" w:rsidRPr="00472FB3" w:rsidRDefault="00472FB3" w:rsidP="00472FB3">
      <w:pPr>
        <w:shd w:val="clear" w:color="auto" w:fill="FFFFFF" w:themeFill="background1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</w:pPr>
      <w:r w:rsidRPr="00472FB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</w:rPr>
        <w:t>Как приучить ребенка к спорту</w:t>
      </w:r>
    </w:p>
    <w:p w:rsidR="00472FB3" w:rsidRPr="004F451E" w:rsidRDefault="00472FB3" w:rsidP="00472FB3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FB3" w:rsidRPr="004F451E" w:rsidRDefault="00472FB3" w:rsidP="00472FB3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наблюдается тревожная тенденция: современные дети становятся более вялыми, болезненными и нетренированными. Происходит это оттого, что появилось множество пассивных занятий, которым отдают большее предпочтение, чем спортивным развлечениям. Да и сами родители не уделяют должного внимания физкультуре. Глядя на них, подрастающее поколение начинает думать, что </w:t>
      </w:r>
      <w:proofErr w:type="spellStart"/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физподготовка</w:t>
      </w:r>
      <w:proofErr w:type="spellEnd"/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вещь неважная и ненужная для современной жизни.</w:t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все родители хотят, чтобы их ребенок был здоровым, сильным, ловким и гармонично развитым. Но если изначально, своим примером, они не привили любви к физической культуре, то в дошкольном или в школьном возрасте встает проблема: как научить детей любить и уважать спорт.</w:t>
      </w:r>
    </w:p>
    <w:tbl>
      <w:tblPr>
        <w:tblW w:w="7755" w:type="dxa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755"/>
      </w:tblGrid>
      <w:tr w:rsidR="00472FB3" w:rsidRPr="004F451E" w:rsidTr="000A424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72FB3" w:rsidRPr="004F451E" w:rsidRDefault="00472FB3" w:rsidP="000A4245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FB3" w:rsidRPr="004F451E" w:rsidTr="000A424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72FB3" w:rsidRPr="004F451E" w:rsidRDefault="00472FB3" w:rsidP="000A4245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4F4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сли у ребенка нет желания заниматься спортом, очень важно понять причины такого негативного отношения к физической культуре, чтобы в дальнейшем создать более благоприятные условия.</w:t>
            </w:r>
          </w:p>
        </w:tc>
      </w:tr>
      <w:tr w:rsidR="00472FB3" w:rsidRPr="004F451E" w:rsidTr="000A424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72FB3" w:rsidRPr="004F451E" w:rsidRDefault="00472FB3" w:rsidP="000A4245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2FB3" w:rsidRPr="004F451E" w:rsidRDefault="00472FB3" w:rsidP="00472FB3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малыша не нужно заставлять делать зарядку. В раннем возрасте он сам нуждается в движении и охотно делает упражнения, которые предлагают ему родители. Самое главное – не нужно принуждать ребенка к выполнению того или иного движения, так как в возрасте трех лет он начинает сознавать свою индивидуальность и стремится к самостоятельности. Давление со стороны родителей может привести к тому, что он наотрез откажется заниматься какой бы то ни было физической активностью.</w:t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также иметь в виду, что ведущая деятельность детей до семи-восьми лет – это игра. До этого возраста они не испытывают потребности учиться, поэтому не стоит превращать занятия в уроки. Если проводить их в форме игры, то ребенок сам с удовольствием будет принимать участие в зарядке и у него всегда будет прекрасное настроение.</w:t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Постепенно вовлекая кроху во все новые игры и забавы, нужно периодически повторять некоторые из них, чтобы он закрепил изученные движения. Не забывая хвалить и удивляться успехам своего чада, можно добиться того, что он активно будет участвовать в занятиях физкультурой. Демонстрация его умений остальным родственникам также будет стимулировать интерес ребенка. Придерживаясь всех этих правил, можно развить уверенность в себе и стремление учиться дальше, осваивать новые, более сложные движения и игры.</w:t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Иногда полные дети не хотят заниматься спортом, </w:t>
      </w:r>
      <w:proofErr w:type="gramStart"/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 тяжело двигаться, они склонны к лени. Им можно помочь, установив распорядок дня и составив меню из менее калорийных продуктов. Очень важно привлекать </w:t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полных малышей к занятиям спортом, чтобы они не отставали в двигательном развитии от своих сверстников. Кроме похвалы, стимулом для них может служить и убедительное объяснение, почему так необходимы занятия физкультурой. Например, можно сказать, что они смогут бегать и прыгать наравне с остальными детками, не отставая от них, быстрее научатся плавать. Кстати, полные дети обладают прекрасными данными для освоения техники плавания.</w:t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Объясняя, почему ребенок должен заниматься физкультурой, родители должны как можно мягче, но честно рассказать о причинах такой необходимости. Увидев, что взрослые воспринимают его как равного и не менее умного человека, малыш не захочет потерять этого доверия. Поначалу, возможно, он станет заниматься, потому что «так надо», но затем втянется. А в более зрелом возрасте будет очень благодарен родителям за их отношение и их вклад в его спортивное развитие.</w:t>
      </w:r>
    </w:p>
    <w:p w:rsidR="00472FB3" w:rsidRPr="004F451E" w:rsidRDefault="00472FB3" w:rsidP="00472FB3">
      <w:pPr>
        <w:rPr>
          <w:rFonts w:ascii="Times New Roman" w:hAnsi="Times New Roman" w:cs="Times New Roman"/>
          <w:sz w:val="28"/>
          <w:szCs w:val="28"/>
        </w:rPr>
      </w:pPr>
    </w:p>
    <w:p w:rsidR="00126811" w:rsidRDefault="00126811"/>
    <w:sectPr w:rsidR="00126811" w:rsidSect="00C6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B3"/>
    <w:rsid w:val="00126811"/>
    <w:rsid w:val="0047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B3"/>
    <w:pPr>
      <w:spacing w:after="0" w:line="250" w:lineRule="exact"/>
      <w:ind w:left="57" w:right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2014-12-29T18:42:00Z</dcterms:created>
  <dcterms:modified xsi:type="dcterms:W3CDTF">2014-12-29T18:42:00Z</dcterms:modified>
</cp:coreProperties>
</file>