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76B3" w14:textId="77777777" w:rsidR="005E692F" w:rsidRDefault="005E692F" w:rsidP="005E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85604" w14:textId="77777777" w:rsidR="00B1709E" w:rsidRPr="00192130" w:rsidRDefault="00B1709E" w:rsidP="00B1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30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14:paraId="47C8BAE2" w14:textId="77777777" w:rsidR="00B1709E" w:rsidRPr="00080C6E" w:rsidRDefault="00B1709E" w:rsidP="00B170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C6E">
        <w:rPr>
          <w:rFonts w:ascii="Times New Roman" w:hAnsi="Times New Roman" w:cs="Times New Roman"/>
          <w:b/>
          <w:i/>
          <w:sz w:val="28"/>
          <w:szCs w:val="28"/>
        </w:rPr>
        <w:t>»Изучение мнения родителей о проблемах воспитания культуры безопасности у детей»</w:t>
      </w:r>
    </w:p>
    <w:p w14:paraId="7AB64B70" w14:textId="77777777" w:rsidR="00B1709E" w:rsidRDefault="00B1709E" w:rsidP="00B1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4833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1CA">
        <w:rPr>
          <w:rFonts w:ascii="Times New Roman" w:hAnsi="Times New Roman" w:cs="Times New Roman"/>
          <w:sz w:val="28"/>
          <w:szCs w:val="28"/>
        </w:rPr>
        <w:t>Предлагаем Вам ответить на вопросы анкеты. Ваше мнение очень важно для нас. Только совместная согласованная работа семьи и дошкольного учреждения, основанная на доверии и взаимной поддержке, может стать основой полноценного  воспитания ребенка.</w:t>
      </w:r>
    </w:p>
    <w:p w14:paraId="3E78F1A3" w14:textId="77777777" w:rsidR="00B1709E" w:rsidRPr="00DD71CA" w:rsidRDefault="00B1709E" w:rsidP="00B1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ACE0F" w14:textId="77777777" w:rsidR="00B1709E" w:rsidRPr="00F34833" w:rsidRDefault="00B1709E" w:rsidP="00B1709E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sz w:val="28"/>
          <w:szCs w:val="28"/>
        </w:rPr>
        <w:t xml:space="preserve"> </w:t>
      </w:r>
      <w:r w:rsidRPr="00F34833">
        <w:rPr>
          <w:rFonts w:ascii="Times New Roman" w:hAnsi="Times New Roman" w:cs="Times New Roman"/>
          <w:b w:val="0"/>
          <w:sz w:val="28"/>
          <w:szCs w:val="28"/>
        </w:rPr>
        <w:t>Оцените, пожалуйста,  возможный риск попадания Вашего ребёнка в опасные ситуации по пятибалльной системе:</w:t>
      </w:r>
    </w:p>
    <w:p w14:paraId="251FF91B" w14:textId="77777777" w:rsidR="00B1709E" w:rsidRPr="00F34833" w:rsidRDefault="00B1709E" w:rsidP="00B1709E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1.1. На дорогах.</w:t>
      </w:r>
    </w:p>
    <w:p w14:paraId="56A44A9D" w14:textId="77777777" w:rsidR="00B1709E" w:rsidRPr="00F34833" w:rsidRDefault="00B1709E" w:rsidP="00B1709E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1.2. На игровой площадке.</w:t>
      </w:r>
    </w:p>
    <w:p w14:paraId="77CF3FA6" w14:textId="77777777" w:rsidR="00B1709E" w:rsidRPr="00F34833" w:rsidRDefault="00B1709E" w:rsidP="00B1709E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1.3. Дома.</w:t>
      </w:r>
    </w:p>
    <w:p w14:paraId="64C9C29B" w14:textId="77777777" w:rsidR="00B1709E" w:rsidRPr="00F34833" w:rsidRDefault="00B1709E" w:rsidP="00B1709E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1.4. В лесу.</w:t>
      </w:r>
    </w:p>
    <w:p w14:paraId="2B3BA587" w14:textId="77777777" w:rsidR="00B1709E" w:rsidRPr="00F34833" w:rsidRDefault="00B1709E" w:rsidP="00B1709E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1.5. На водоёме.</w:t>
      </w:r>
    </w:p>
    <w:p w14:paraId="2A49F121" w14:textId="77777777" w:rsidR="00B1709E" w:rsidRPr="00F34833" w:rsidRDefault="00B1709E" w:rsidP="00B1709E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1.6.В общении со сверстниками.</w:t>
      </w:r>
    </w:p>
    <w:p w14:paraId="71B44498" w14:textId="77777777" w:rsidR="00B1709E" w:rsidRPr="00F34833" w:rsidRDefault="00B1709E" w:rsidP="00B1709E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F34833">
        <w:rPr>
          <w:rFonts w:ascii="Times New Roman" w:hAnsi="Times New Roman" w:cs="Times New Roman"/>
          <w:b w:val="0"/>
          <w:sz w:val="28"/>
          <w:szCs w:val="28"/>
        </w:rPr>
        <w:t>1.7. В ситуации  общения с незнакомыми людьми.</w:t>
      </w:r>
    </w:p>
    <w:p w14:paraId="2BB8719B" w14:textId="77777777" w:rsidR="00B1709E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 2.Как Вы считаете, есть ли у Вашего ребёнка какие  либо личностные или поведенческие особенности, провоцирующие опасное поведение:</w:t>
      </w:r>
    </w:p>
    <w:p w14:paraId="5DEB20D9" w14:textId="77777777" w:rsidR="00B1709E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-_</w:t>
      </w:r>
      <w:r w:rsidRPr="00DD71CA">
        <w:rPr>
          <w:rFonts w:ascii="Times New Roman" w:hAnsi="Times New Roman" w:cs="Times New Roman"/>
          <w:sz w:val="28"/>
          <w:szCs w:val="28"/>
        </w:rPr>
        <w:t xml:space="preserve">гиперактивность, агрессивность, чрезмерная застенчивость, чрезмерная неуверенность, рассеянное внимание, сильная подверженность чужому влиянию </w:t>
      </w:r>
      <w:r>
        <w:rPr>
          <w:rFonts w:ascii="Times New Roman" w:hAnsi="Times New Roman" w:cs="Times New Roman"/>
          <w:i/>
          <w:sz w:val="28"/>
          <w:szCs w:val="28"/>
        </w:rPr>
        <w:t>(подчеркните нужно</w:t>
      </w:r>
      <w:r w:rsidRPr="00977CAE">
        <w:rPr>
          <w:rFonts w:ascii="Times New Roman" w:hAnsi="Times New Roman" w:cs="Times New Roman"/>
          <w:i/>
          <w:sz w:val="28"/>
          <w:szCs w:val="28"/>
        </w:rPr>
        <w:t>е)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DD7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800FF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CA">
        <w:rPr>
          <w:rFonts w:ascii="Times New Roman" w:hAnsi="Times New Roman" w:cs="Times New Roman"/>
          <w:sz w:val="28"/>
          <w:szCs w:val="28"/>
        </w:rPr>
        <w:t>другие подобные качества:________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D71CA">
        <w:rPr>
          <w:rFonts w:ascii="Times New Roman" w:hAnsi="Times New Roman" w:cs="Times New Roman"/>
          <w:sz w:val="28"/>
          <w:szCs w:val="28"/>
        </w:rPr>
        <w:t>_</w:t>
      </w:r>
    </w:p>
    <w:p w14:paraId="6B2AFA25" w14:textId="77777777" w:rsidR="00B1709E" w:rsidRPr="00977CAE" w:rsidRDefault="00B1709E" w:rsidP="00B170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Можете ли </w:t>
      </w:r>
      <w:r>
        <w:rPr>
          <w:rFonts w:ascii="Times New Roman" w:hAnsi="Times New Roman" w:cs="Times New Roman"/>
          <w:sz w:val="28"/>
          <w:szCs w:val="28"/>
          <w:u w:val="doub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сказать о себе, что </w:t>
      </w:r>
      <w:r w:rsidRPr="00DD71CA">
        <w:rPr>
          <w:rFonts w:ascii="Times New Roman" w:hAnsi="Times New Roman" w:cs="Times New Roman"/>
          <w:sz w:val="28"/>
          <w:szCs w:val="28"/>
        </w:rPr>
        <w:t xml:space="preserve">являетесь для своего ребенка образцом безопасного поведения? </w:t>
      </w:r>
      <w:r w:rsidRPr="00977CAE">
        <w:rPr>
          <w:rFonts w:ascii="Times New Roman" w:hAnsi="Times New Roman" w:cs="Times New Roman"/>
          <w:i/>
          <w:sz w:val="28"/>
          <w:szCs w:val="28"/>
        </w:rPr>
        <w:t>(Нужное подчеркн</w:t>
      </w:r>
      <w:r>
        <w:rPr>
          <w:rFonts w:ascii="Times New Roman" w:hAnsi="Times New Roman" w:cs="Times New Roman"/>
          <w:i/>
          <w:sz w:val="28"/>
          <w:szCs w:val="28"/>
        </w:rPr>
        <w:t>уть</w:t>
      </w:r>
      <w:r w:rsidRPr="00977CAE">
        <w:rPr>
          <w:rFonts w:ascii="Times New Roman" w:hAnsi="Times New Roman" w:cs="Times New Roman"/>
          <w:i/>
          <w:sz w:val="28"/>
          <w:szCs w:val="28"/>
        </w:rPr>
        <w:t>).</w:t>
      </w:r>
    </w:p>
    <w:p w14:paraId="6ACB5087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3.1.Да, могу.</w:t>
      </w:r>
    </w:p>
    <w:p w14:paraId="14DD4B40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3.2. Это не всегда так.</w:t>
      </w:r>
    </w:p>
    <w:p w14:paraId="089C81A3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3.3. Затрудняюсь ответить.</w:t>
      </w:r>
    </w:p>
    <w:p w14:paraId="77260435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4. Считаете ли Вы необходимым наличие у Ваших детей навыков безопасного поведения? </w:t>
      </w:r>
      <w:r w:rsidRPr="00DD71CA">
        <w:rPr>
          <w:rFonts w:ascii="Times New Roman" w:hAnsi="Times New Roman" w:cs="Times New Roman"/>
          <w:i/>
          <w:sz w:val="28"/>
          <w:szCs w:val="28"/>
        </w:rPr>
        <w:t>(</w:t>
      </w:r>
      <w:r w:rsidRPr="00977CAE"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14:paraId="087C55BA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4.1. Да.</w:t>
      </w:r>
    </w:p>
    <w:p w14:paraId="24F16669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4.2. Нет.</w:t>
      </w:r>
    </w:p>
    <w:p w14:paraId="5BF29991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4.3. Затрудняюсь ответить.</w:t>
      </w:r>
    </w:p>
    <w:p w14:paraId="04FA3E33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5. Нужно ли специально обучать детей правилам безопасного поведения?</w:t>
      </w:r>
    </w:p>
    <w:p w14:paraId="0F30DAEF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14:paraId="604BC356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5.1. Да.</w:t>
      </w:r>
    </w:p>
    <w:p w14:paraId="5591A324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5.2. Нет.</w:t>
      </w:r>
    </w:p>
    <w:p w14:paraId="4F2C814E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5.3. Затрудняюсь ответить.</w:t>
      </w:r>
    </w:p>
    <w:p w14:paraId="79697662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6. Обоснуйте, пожалуйста, свой ответ на пятый вопрос.___________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D71CA">
        <w:rPr>
          <w:rFonts w:ascii="Times New Roman" w:hAnsi="Times New Roman" w:cs="Times New Roman"/>
          <w:sz w:val="28"/>
          <w:szCs w:val="28"/>
        </w:rPr>
        <w:t>__</w:t>
      </w:r>
    </w:p>
    <w:p w14:paraId="5DEF80C4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7. Кто, по Вашему мнению, должен заниматься обучением детей основам безопасного поведения? (Проранжируйте ответы, распределите их по местам от 1 до 4).</w:t>
      </w:r>
    </w:p>
    <w:p w14:paraId="482BC016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7.1. Дошкольное учреждение.</w:t>
      </w:r>
    </w:p>
    <w:p w14:paraId="5174E083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7.2.Специалисты МЦС, полиции, здравохранение.</w:t>
      </w:r>
    </w:p>
    <w:p w14:paraId="0BD5D73D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7.3. Семья.</w:t>
      </w:r>
    </w:p>
    <w:p w14:paraId="25AEE3E1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7.4. Ваш вариант ответа.____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D71CA">
        <w:rPr>
          <w:rFonts w:ascii="Times New Roman" w:hAnsi="Times New Roman" w:cs="Times New Roman"/>
          <w:sz w:val="28"/>
          <w:szCs w:val="28"/>
        </w:rPr>
        <w:t>____</w:t>
      </w:r>
    </w:p>
    <w:p w14:paraId="4168E25D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Уделяется ли в В</w:t>
      </w:r>
      <w:r w:rsidRPr="00DD71CA">
        <w:rPr>
          <w:rFonts w:ascii="Times New Roman" w:hAnsi="Times New Roman" w:cs="Times New Roman"/>
          <w:sz w:val="28"/>
          <w:szCs w:val="28"/>
        </w:rPr>
        <w:t>ашей сем</w:t>
      </w:r>
      <w:r>
        <w:rPr>
          <w:rFonts w:ascii="Times New Roman" w:hAnsi="Times New Roman" w:cs="Times New Roman"/>
          <w:sz w:val="28"/>
          <w:szCs w:val="28"/>
        </w:rPr>
        <w:t>ье внимание формированию у ребё</w:t>
      </w:r>
      <w:r w:rsidRPr="00DD71CA">
        <w:rPr>
          <w:rFonts w:ascii="Times New Roman" w:hAnsi="Times New Roman" w:cs="Times New Roman"/>
          <w:sz w:val="28"/>
          <w:szCs w:val="28"/>
        </w:rPr>
        <w:t xml:space="preserve">нка культуры безопасности? </w:t>
      </w:r>
      <w:r w:rsidRPr="00DD71CA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14:paraId="6FC0E964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8.1. Да.</w:t>
      </w:r>
    </w:p>
    <w:p w14:paraId="56C698D6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8.2. Нет.</w:t>
      </w:r>
    </w:p>
    <w:p w14:paraId="1BE23F28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8.3. Да, но недостаточно.</w:t>
      </w:r>
    </w:p>
    <w:p w14:paraId="519DAD35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9.Е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71CA">
        <w:rPr>
          <w:rFonts w:ascii="Times New Roman" w:hAnsi="Times New Roman" w:cs="Times New Roman"/>
          <w:sz w:val="28"/>
          <w:szCs w:val="28"/>
        </w:rPr>
        <w:t>ли да, то какие методы воспитания Вы используете?</w:t>
      </w:r>
      <w:r>
        <w:rPr>
          <w:rFonts w:ascii="Times New Roman" w:hAnsi="Times New Roman" w:cs="Times New Roman"/>
          <w:i/>
          <w:sz w:val="28"/>
          <w:szCs w:val="28"/>
        </w:rPr>
        <w:t xml:space="preserve"> (Нужное </w:t>
      </w:r>
      <w:r w:rsidRPr="00DD71CA">
        <w:rPr>
          <w:rFonts w:ascii="Times New Roman" w:hAnsi="Times New Roman" w:cs="Times New Roman"/>
          <w:i/>
          <w:sz w:val="28"/>
          <w:szCs w:val="28"/>
        </w:rPr>
        <w:t>подчеркнуть).</w:t>
      </w:r>
    </w:p>
    <w:p w14:paraId="290AB5A1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9.1. Читаем нравоучения.</w:t>
      </w:r>
    </w:p>
    <w:p w14:paraId="1AE6A022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9.2. Накладываем запреты.</w:t>
      </w:r>
    </w:p>
    <w:p w14:paraId="1C99E623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9.3. Проводим беседы.</w:t>
      </w:r>
    </w:p>
    <w:p w14:paraId="571E7F84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9.4.  Анализируем с ребёнком опасные ситуации и вместе  с ним рассматриваем возможные выходы из данной ситуации</w:t>
      </w:r>
      <w:r w:rsidRPr="00DD71CA">
        <w:rPr>
          <w:rFonts w:ascii="Times New Roman" w:hAnsi="Times New Roman" w:cs="Times New Roman"/>
          <w:i/>
          <w:sz w:val="28"/>
          <w:szCs w:val="28"/>
        </w:rPr>
        <w:t>.</w:t>
      </w:r>
    </w:p>
    <w:p w14:paraId="480ECAA3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9.5.Обсуждаем опасные ситуации на конкретных житейских примерах.</w:t>
      </w:r>
    </w:p>
    <w:p w14:paraId="7A80A754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9.6. </w:t>
      </w:r>
      <w:r w:rsidRPr="00977CAE">
        <w:rPr>
          <w:rFonts w:ascii="Times New Roman" w:hAnsi="Times New Roman" w:cs="Times New Roman"/>
          <w:i/>
          <w:sz w:val="28"/>
          <w:szCs w:val="28"/>
        </w:rPr>
        <w:t>Другие методы___________________________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Pr="00977CAE">
        <w:rPr>
          <w:rFonts w:ascii="Times New Roman" w:hAnsi="Times New Roman" w:cs="Times New Roman"/>
          <w:i/>
          <w:sz w:val="28"/>
          <w:szCs w:val="28"/>
        </w:rPr>
        <w:t>__</w:t>
      </w:r>
    </w:p>
    <w:p w14:paraId="34A032BC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10. Обладаете ли Вы  знаниями о возрастных и индивидуальных особенностях дошкольников, определяющих выбор методов формирования у них культуры безопасности?</w:t>
      </w:r>
    </w:p>
    <w:p w14:paraId="00C71B76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10.1.Да.</w:t>
      </w:r>
    </w:p>
    <w:p w14:paraId="71752414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10.2. Нет. </w:t>
      </w:r>
    </w:p>
    <w:p w14:paraId="35F60589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10.3. В недостаточной мере.</w:t>
      </w:r>
    </w:p>
    <w:p w14:paraId="3A3F17EF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Нуждаетесь ли В</w:t>
      </w:r>
      <w:r w:rsidRPr="00DD71CA">
        <w:rPr>
          <w:rFonts w:ascii="Times New Roman" w:hAnsi="Times New Roman" w:cs="Times New Roman"/>
          <w:sz w:val="28"/>
          <w:szCs w:val="28"/>
        </w:rPr>
        <w:t xml:space="preserve">ы в оказании информационной поддержки со стороны дошкольного учреждения, служб, ведающих вопросами охраны жизни и здоровья детей дошкольного возраста? </w:t>
      </w:r>
      <w:r w:rsidRPr="00DD71CA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14:paraId="21860A63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11.1. Да.</w:t>
      </w:r>
    </w:p>
    <w:p w14:paraId="2E493449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11.2. Нет.</w:t>
      </w:r>
    </w:p>
    <w:p w14:paraId="49679076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11.3. Затрудняюсь  ответить.</w:t>
      </w:r>
    </w:p>
    <w:p w14:paraId="251DE4B2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12. Какой вид информационно – просветительской работы для Вас более приемлем? </w:t>
      </w:r>
      <w:r w:rsidRPr="00DD71CA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14:paraId="06DB54BD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12.1.Родительские собрания в дошкольном учреждении.</w:t>
      </w:r>
    </w:p>
    <w:p w14:paraId="274E827F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12.2. Индивидуальные консультации.</w:t>
      </w:r>
    </w:p>
    <w:p w14:paraId="09F0FF95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12.3. Групповые консультации.</w:t>
      </w:r>
    </w:p>
    <w:p w14:paraId="7D89A881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12.4. Памятки, буклеты, информационные стенды, сообщения  на сайте дошкольного учреждения.</w:t>
      </w:r>
    </w:p>
    <w:p w14:paraId="2512519B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12.5. Родительские практикумы, семинары, тренинги.</w:t>
      </w:r>
    </w:p>
    <w:p w14:paraId="4AD15AC9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12.6. Предоставление материала и (или) рекомендаций для самообразования.</w:t>
      </w:r>
    </w:p>
    <w:p w14:paraId="5C94A2B1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12.7. Другие формы работы:_____________________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D71CA">
        <w:rPr>
          <w:rFonts w:ascii="Times New Roman" w:hAnsi="Times New Roman" w:cs="Times New Roman"/>
          <w:sz w:val="28"/>
          <w:szCs w:val="28"/>
        </w:rPr>
        <w:t>_</w:t>
      </w:r>
    </w:p>
    <w:p w14:paraId="4D3239B1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13. Готовы ли Вы к тесному сотрудничеству с дошкольным учреждением по организации совместной работы в обеспечении личной безопасности Ваших детей и воспитанию у них культуры безопасности?</w:t>
      </w:r>
      <w:r w:rsidRPr="00DD71CA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подчеркнуть).</w:t>
      </w:r>
    </w:p>
    <w:p w14:paraId="1ADC0987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13.1.Да, готов (а).</w:t>
      </w:r>
    </w:p>
    <w:p w14:paraId="06664BCD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13.1. Нет, не готов (а).</w:t>
      </w:r>
    </w:p>
    <w:p w14:paraId="1D769D17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13.3.Готов (а) , при   условии_____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DD71CA">
        <w:rPr>
          <w:rFonts w:ascii="Times New Roman" w:hAnsi="Times New Roman" w:cs="Times New Roman"/>
          <w:sz w:val="28"/>
          <w:szCs w:val="28"/>
        </w:rPr>
        <w:t>__</w:t>
      </w:r>
    </w:p>
    <w:p w14:paraId="6A7535DF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14. Если да, то, какие формы сотрудничества с дошкольным учреждением Вас привлекают?</w:t>
      </w:r>
      <w:r w:rsidRPr="00DD71CA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подчеркнуть).</w:t>
      </w:r>
    </w:p>
    <w:p w14:paraId="2DA0A6E5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14.1. Участие в различных тематических конкурсах, викторинах, развлечениях для детей и родителей.</w:t>
      </w:r>
    </w:p>
    <w:p w14:paraId="072F74D7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14.2. Помощь в организации целевых прогулок, экскурсий.</w:t>
      </w:r>
    </w:p>
    <w:p w14:paraId="42A200D2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lastRenderedPageBreak/>
        <w:t>14.3.Помощь в изготовлении костюмов, различных пособий.</w:t>
      </w:r>
    </w:p>
    <w:p w14:paraId="5C065247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14.4. Обмен информацией и опытом на сайте дошкольного учреждения.</w:t>
      </w:r>
    </w:p>
    <w:p w14:paraId="798F4D66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14.5. Непосредственное  участие в реализации образовательной программы.</w:t>
      </w:r>
    </w:p>
    <w:p w14:paraId="09993992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14.6</w:t>
      </w:r>
      <w:r w:rsidRPr="00977CAE">
        <w:rPr>
          <w:rFonts w:ascii="Times New Roman" w:hAnsi="Times New Roman" w:cs="Times New Roman"/>
          <w:i/>
          <w:sz w:val="28"/>
          <w:szCs w:val="28"/>
        </w:rPr>
        <w:t>. Ваш вариант</w:t>
      </w:r>
      <w:r w:rsidRPr="00DD71CA">
        <w:rPr>
          <w:rFonts w:ascii="Times New Roman" w:hAnsi="Times New Roman" w:cs="Times New Roman"/>
          <w:sz w:val="28"/>
          <w:szCs w:val="28"/>
        </w:rPr>
        <w:t>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D71CA">
        <w:rPr>
          <w:rFonts w:ascii="Times New Roman" w:hAnsi="Times New Roman" w:cs="Times New Roman"/>
          <w:sz w:val="28"/>
          <w:szCs w:val="28"/>
        </w:rPr>
        <w:t>_____</w:t>
      </w:r>
    </w:p>
    <w:p w14:paraId="56423EB9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15. Какие темы для обсуждения и детального изучения были бы Вам интересны? </w:t>
      </w:r>
      <w:r w:rsidRPr="00DD71CA">
        <w:rPr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14:paraId="466D313F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15.1. Возрастные особенности дошкольников, определяющие необходимость обеспечения присмотра, опеки, защиты, формирования культуры безопасности.</w:t>
      </w:r>
    </w:p>
    <w:p w14:paraId="66072942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15.2. Потенциальные опасности, их источники. Потребность в безопасности – базовая потребность ребенка.  Права ребёнка и обязанности родителей.</w:t>
      </w:r>
    </w:p>
    <w:p w14:paraId="3BC6ADFB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15.3. Физическая безопасность.</w:t>
      </w:r>
    </w:p>
    <w:p w14:paraId="500D4A54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15.4. Психологическая безопасность. Психологическая безопасность  и стили семейного воспитания. Безопасность игрушек. Влияние телевидения и компьютерных игр на психику ребенка.</w:t>
      </w:r>
    </w:p>
    <w:p w14:paraId="28E951AF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15.5.Собственная культура безопасности родителей, компетентность в формировании культуры безопасности у детей.</w:t>
      </w:r>
    </w:p>
    <w:p w14:paraId="19EF5FE6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15.6. Ребёнок и безопасность. Индивидуальные особенности детей и специфика формирования культуры безопасности. Выбор форм и методов семейного воспитания с учётом воспитания, с учётом индивидуальных особенностей ребенка.</w:t>
      </w:r>
    </w:p>
    <w:p w14:paraId="0F3EAC4F" w14:textId="77777777" w:rsidR="00B1709E" w:rsidRPr="005E075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 xml:space="preserve">15.7. </w:t>
      </w:r>
      <w:r w:rsidRPr="00977CAE">
        <w:rPr>
          <w:rFonts w:ascii="Times New Roman" w:hAnsi="Times New Roman" w:cs="Times New Roman"/>
          <w:i/>
          <w:sz w:val="28"/>
          <w:szCs w:val="28"/>
        </w:rPr>
        <w:t>Ваш вариант:____________________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14:paraId="72651D8D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D71CA">
        <w:rPr>
          <w:rFonts w:ascii="Times New Roman" w:hAnsi="Times New Roman" w:cs="Times New Roman"/>
          <w:sz w:val="28"/>
          <w:szCs w:val="28"/>
        </w:rPr>
        <w:t>Сообщите, пожалуйста, несколько слов о себе.</w:t>
      </w:r>
      <w:r w:rsidRPr="00DD71CA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подчеркнуть).</w:t>
      </w:r>
    </w:p>
    <w:p w14:paraId="2C2B95AC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16. Ваш пол?</w:t>
      </w:r>
    </w:p>
    <w:p w14:paraId="1F19AD3F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16.1.Мужской.</w:t>
      </w:r>
    </w:p>
    <w:p w14:paraId="3718017C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16.2 Женский.</w:t>
      </w:r>
    </w:p>
    <w:p w14:paraId="2EFDC358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Ваш возраст.</w:t>
      </w:r>
      <w:r w:rsidRPr="00DD71C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DD71CA">
        <w:rPr>
          <w:rFonts w:ascii="Times New Roman" w:hAnsi="Times New Roman" w:cs="Times New Roman"/>
          <w:sz w:val="28"/>
          <w:szCs w:val="28"/>
        </w:rPr>
        <w:t>____</w:t>
      </w:r>
    </w:p>
    <w:p w14:paraId="583BE3E1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Тип семьи.</w:t>
      </w:r>
    </w:p>
    <w:p w14:paraId="0CA21192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18.1. Полная.</w:t>
      </w:r>
    </w:p>
    <w:p w14:paraId="4088D7EB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18.2. Неполная (поясните).</w:t>
      </w:r>
    </w:p>
    <w:p w14:paraId="5CD02FF5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18.3. Многодетная.</w:t>
      </w:r>
    </w:p>
    <w:p w14:paraId="39CC9ED3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19. Ваше образование, специальность?</w:t>
      </w:r>
    </w:p>
    <w:p w14:paraId="79F5CFCD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19.1.Высшее профессиональное.</w:t>
      </w:r>
    </w:p>
    <w:p w14:paraId="6631F2CB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19.2. Среднее специальное.</w:t>
      </w:r>
    </w:p>
    <w:p w14:paraId="253C3163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19.3. Начальное профессиональное.</w:t>
      </w:r>
    </w:p>
    <w:p w14:paraId="113F5C10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19.4. Среднее (полное).</w:t>
      </w:r>
    </w:p>
    <w:p w14:paraId="46BB9506" w14:textId="77777777" w:rsidR="00B1709E" w:rsidRPr="00DD71CA" w:rsidRDefault="00B1709E" w:rsidP="00B170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1CA">
        <w:rPr>
          <w:rFonts w:ascii="Times New Roman" w:hAnsi="Times New Roman" w:cs="Times New Roman"/>
          <w:sz w:val="28"/>
          <w:szCs w:val="28"/>
        </w:rPr>
        <w:t>19.5. Основное общее</w:t>
      </w:r>
      <w:r w:rsidRPr="00DD71CA">
        <w:rPr>
          <w:rFonts w:ascii="Times New Roman" w:hAnsi="Times New Roman" w:cs="Times New Roman"/>
          <w:i/>
          <w:sz w:val="28"/>
          <w:szCs w:val="28"/>
        </w:rPr>
        <w:t>.</w:t>
      </w:r>
    </w:p>
    <w:p w14:paraId="2550DE66" w14:textId="77777777" w:rsidR="00B1709E" w:rsidRPr="00977CAE" w:rsidRDefault="00B1709E" w:rsidP="00B170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CAE">
        <w:rPr>
          <w:rFonts w:ascii="Times New Roman" w:hAnsi="Times New Roman" w:cs="Times New Roman"/>
          <w:i/>
          <w:sz w:val="28"/>
          <w:szCs w:val="28"/>
        </w:rPr>
        <w:t>Благодарим Вас за ответы. Надеемся на тесное сотрудничество!</w:t>
      </w:r>
    </w:p>
    <w:p w14:paraId="2A70B304" w14:textId="77777777" w:rsidR="00B1709E" w:rsidRDefault="00B1709E" w:rsidP="00B1709E"/>
    <w:p w14:paraId="694018F0" w14:textId="77777777" w:rsidR="001F4F82" w:rsidRDefault="001F4F82">
      <w:bookmarkStart w:id="0" w:name="_GoBack"/>
      <w:bookmarkEnd w:id="0"/>
    </w:p>
    <w:sectPr w:rsidR="001F4F82" w:rsidSect="00520D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BC4"/>
    <w:multiLevelType w:val="hybridMultilevel"/>
    <w:tmpl w:val="0278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33"/>
    <w:rsid w:val="00081B33"/>
    <w:rsid w:val="001F4F82"/>
    <w:rsid w:val="00520D5D"/>
    <w:rsid w:val="005E692F"/>
    <w:rsid w:val="00AB2C04"/>
    <w:rsid w:val="00B1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E445"/>
  <w15:chartTrackingRefBased/>
  <w15:docId w15:val="{8F4E4F94-651B-4328-BE58-32A217C5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C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Игнатов</dc:creator>
  <cp:keywords/>
  <dc:description/>
  <cp:lastModifiedBy>Данил Игнатов</cp:lastModifiedBy>
  <cp:revision>5</cp:revision>
  <dcterms:created xsi:type="dcterms:W3CDTF">2019-11-05T13:00:00Z</dcterms:created>
  <dcterms:modified xsi:type="dcterms:W3CDTF">2019-11-05T13:07:00Z</dcterms:modified>
</cp:coreProperties>
</file>